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31" w:rsidRDefault="00787731" w:rsidP="0044526D">
      <w:pPr>
        <w:pStyle w:val="ab"/>
        <w:tabs>
          <w:tab w:val="left" w:pos="4395"/>
        </w:tabs>
        <w:jc w:val="center"/>
        <w:rPr>
          <w:b/>
          <w:sz w:val="28"/>
          <w:szCs w:val="28"/>
        </w:rPr>
      </w:pPr>
    </w:p>
    <w:p w:rsidR="00787731" w:rsidRDefault="00787731" w:rsidP="00787731">
      <w:pPr>
        <w:pStyle w:val="ab"/>
        <w:jc w:val="center"/>
        <w:rPr>
          <w:b/>
          <w:sz w:val="28"/>
          <w:szCs w:val="28"/>
        </w:rPr>
      </w:pPr>
    </w:p>
    <w:p w:rsidR="00BB7C80" w:rsidRDefault="00BB7C80" w:rsidP="00BB7C80">
      <w:pPr>
        <w:pStyle w:val="ac"/>
      </w:pPr>
    </w:p>
    <w:p w:rsidR="00BB7C80" w:rsidRDefault="00BB7C80" w:rsidP="00BB7C80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                                                                                                          КОЗЛОВСКОГО СЕЛЬСКОГО ПОСЕЛЕНИЯ</w:t>
      </w:r>
    </w:p>
    <w:p w:rsidR="00BB7C80" w:rsidRDefault="00BB7C80" w:rsidP="00BB7C80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</w:t>
      </w:r>
    </w:p>
    <w:p w:rsidR="00BB7C80" w:rsidRDefault="00BB7C80" w:rsidP="00BB7C80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BB7C80" w:rsidRDefault="00BB7C80" w:rsidP="00BB7C80">
      <w:pPr>
        <w:pStyle w:val="ab"/>
        <w:jc w:val="center"/>
        <w:rPr>
          <w:b/>
          <w:sz w:val="28"/>
          <w:szCs w:val="28"/>
        </w:rPr>
      </w:pPr>
    </w:p>
    <w:p w:rsidR="00BB7C80" w:rsidRDefault="00BB7C80" w:rsidP="00BB7C80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B7C80" w:rsidRDefault="00BB7C80" w:rsidP="00BB7C80">
      <w:pPr>
        <w:pStyle w:val="ab"/>
        <w:jc w:val="center"/>
        <w:rPr>
          <w:b/>
          <w:sz w:val="28"/>
          <w:szCs w:val="28"/>
        </w:rPr>
      </w:pPr>
    </w:p>
    <w:p w:rsidR="00BB7C80" w:rsidRDefault="00BB7C80" w:rsidP="00BB7C80">
      <w:pPr>
        <w:pStyle w:val="ab"/>
        <w:jc w:val="center"/>
        <w:rPr>
          <w:b/>
          <w:sz w:val="28"/>
          <w:szCs w:val="28"/>
        </w:rPr>
      </w:pPr>
    </w:p>
    <w:p w:rsidR="00BB7C80" w:rsidRDefault="00BB7C80" w:rsidP="00BB7C80">
      <w:pPr>
        <w:pStyle w:val="ab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204BB">
        <w:rPr>
          <w:b/>
          <w:sz w:val="28"/>
          <w:szCs w:val="28"/>
        </w:rPr>
        <w:t>2</w:t>
      </w:r>
      <w:r w:rsidR="00D01A3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="006204BB">
        <w:rPr>
          <w:b/>
          <w:sz w:val="28"/>
          <w:szCs w:val="28"/>
        </w:rPr>
        <w:t>декабря</w:t>
      </w:r>
      <w:r>
        <w:rPr>
          <w:b/>
          <w:sz w:val="28"/>
          <w:szCs w:val="28"/>
        </w:rPr>
        <w:t xml:space="preserve">  202</w:t>
      </w:r>
      <w:r w:rsidR="00D01A3D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 xml:space="preserve"> года              </w:t>
      </w:r>
      <w:r w:rsidR="00D01A3D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№</w:t>
      </w:r>
      <w:r w:rsidR="00D01A3D">
        <w:rPr>
          <w:b/>
          <w:sz w:val="28"/>
          <w:szCs w:val="28"/>
        </w:rPr>
        <w:t>62</w:t>
      </w:r>
    </w:p>
    <w:p w:rsidR="00BB7C80" w:rsidRDefault="00BB7C80" w:rsidP="00BB7C80">
      <w:pPr>
        <w:pStyle w:val="ab"/>
      </w:pPr>
      <w:r>
        <w:t xml:space="preserve">с. Козловка       </w:t>
      </w:r>
    </w:p>
    <w:p w:rsidR="00BB7C80" w:rsidRDefault="00BB7C80" w:rsidP="00BB7C80">
      <w:r>
        <w:t xml:space="preserve">   </w:t>
      </w:r>
    </w:p>
    <w:p w:rsidR="00BB7C80" w:rsidRDefault="00BB7C80" w:rsidP="00BB7C8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  утверждении   Плана  мероприятий</w:t>
      </w:r>
    </w:p>
    <w:p w:rsidR="00BB7C80" w:rsidRDefault="00BB7C80" w:rsidP="00BB7C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 противодействию коррупции </w:t>
      </w:r>
    </w:p>
    <w:p w:rsidR="00BB7C80" w:rsidRDefault="00BB7C80" w:rsidP="00BB7C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администрации </w:t>
      </w:r>
    </w:p>
    <w:p w:rsidR="00BB7C80" w:rsidRDefault="00BB7C80" w:rsidP="00BB7C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Козловского сельского поселения </w:t>
      </w:r>
    </w:p>
    <w:p w:rsidR="00BB7C80" w:rsidRDefault="00BB7C80" w:rsidP="00BB7C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Терновского  муниципального района  </w:t>
      </w:r>
    </w:p>
    <w:p w:rsidR="00BB7C80" w:rsidRDefault="00BB7C80" w:rsidP="00BB7C80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D01A3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D01A3D">
        <w:rPr>
          <w:b/>
          <w:sz w:val="28"/>
          <w:szCs w:val="28"/>
        </w:rPr>
        <w:t>7</w:t>
      </w:r>
      <w:r w:rsidR="006204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годы.</w:t>
      </w:r>
    </w:p>
    <w:p w:rsidR="00BB7C80" w:rsidRDefault="00BB7C80" w:rsidP="00BB7C80"/>
    <w:p w:rsidR="00BB7C80" w:rsidRDefault="00BB7C80" w:rsidP="00BB7C80"/>
    <w:p w:rsidR="00BB7C80" w:rsidRDefault="00BB7C80" w:rsidP="00BB7C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</w:t>
      </w:r>
      <w:r w:rsidR="003D07ED">
        <w:rPr>
          <w:sz w:val="28"/>
          <w:szCs w:val="28"/>
        </w:rPr>
        <w:t>и  закона</w:t>
      </w:r>
      <w:r>
        <w:rPr>
          <w:sz w:val="28"/>
          <w:szCs w:val="28"/>
        </w:rPr>
        <w:t>м</w:t>
      </w:r>
      <w:r w:rsidR="003D07ED">
        <w:rPr>
          <w:sz w:val="28"/>
          <w:szCs w:val="28"/>
        </w:rPr>
        <w:t>и</w:t>
      </w:r>
      <w:r>
        <w:rPr>
          <w:sz w:val="28"/>
          <w:szCs w:val="28"/>
        </w:rPr>
        <w:t xml:space="preserve">  от 25.12.2008г. № 273-ФЗ «О  противодействии   коррупции », </w:t>
      </w:r>
      <w:r w:rsidR="003D07ED">
        <w:rPr>
          <w:sz w:val="28"/>
          <w:szCs w:val="28"/>
        </w:rPr>
        <w:t>от 06.10.2003 № 131-</w:t>
      </w:r>
      <w:r w:rsidR="003D07ED" w:rsidRPr="00B74C6C">
        <w:rPr>
          <w:sz w:val="28"/>
          <w:szCs w:val="28"/>
        </w:rPr>
        <w:t>ФЗ «Об общих принципах организации местного самоуправления в Российской Федерации, с частью 1 статьи 10 Закона Воронежской области от 12.05.200</w:t>
      </w:r>
      <w:r w:rsidR="003D07ED">
        <w:rPr>
          <w:sz w:val="28"/>
          <w:szCs w:val="28"/>
        </w:rPr>
        <w:t>9</w:t>
      </w:r>
      <w:r w:rsidR="003D07ED" w:rsidRPr="00B74C6C">
        <w:rPr>
          <w:sz w:val="28"/>
          <w:szCs w:val="28"/>
        </w:rPr>
        <w:t xml:space="preserve"> № </w:t>
      </w:r>
      <w:r w:rsidR="003D07ED">
        <w:rPr>
          <w:sz w:val="28"/>
          <w:szCs w:val="28"/>
        </w:rPr>
        <w:t>43-</w:t>
      </w:r>
      <w:r w:rsidR="003D07ED" w:rsidRPr="00B74C6C">
        <w:rPr>
          <w:sz w:val="28"/>
          <w:szCs w:val="28"/>
        </w:rPr>
        <w:t xml:space="preserve">ОЗ «О профилактике коррупции в Воронежской области», руководствуясь Уставом </w:t>
      </w:r>
      <w:r w:rsidR="003D07ED">
        <w:rPr>
          <w:color w:val="000000"/>
          <w:sz w:val="28"/>
          <w:szCs w:val="28"/>
        </w:rPr>
        <w:t>Козловского</w:t>
      </w:r>
      <w:r w:rsidR="003D07ED" w:rsidRPr="00FC2459">
        <w:rPr>
          <w:sz w:val="28"/>
          <w:szCs w:val="28"/>
        </w:rPr>
        <w:t xml:space="preserve"> </w:t>
      </w:r>
      <w:r w:rsidR="003D07ED" w:rsidRPr="00B74C6C">
        <w:rPr>
          <w:sz w:val="28"/>
          <w:szCs w:val="28"/>
        </w:rPr>
        <w:t xml:space="preserve"> сельского поселения </w:t>
      </w:r>
      <w:r w:rsidR="003D07ED">
        <w:rPr>
          <w:sz w:val="28"/>
          <w:szCs w:val="28"/>
        </w:rPr>
        <w:t>Терновского</w:t>
      </w:r>
      <w:r w:rsidR="003D07ED" w:rsidRPr="00B74C6C">
        <w:rPr>
          <w:sz w:val="28"/>
          <w:szCs w:val="28"/>
        </w:rPr>
        <w:t xml:space="preserve"> муниципального района Воронежской области</w:t>
      </w:r>
      <w:r w:rsidR="003D07ED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 Козловского сельского поселения Терновского  муниципального района</w:t>
      </w:r>
      <w:r>
        <w:rPr>
          <w:spacing w:val="2"/>
          <w:sz w:val="32"/>
          <w:szCs w:val="28"/>
          <w:shd w:val="clear" w:color="auto" w:fill="FFFFFF"/>
        </w:rPr>
        <w:t xml:space="preserve"> </w:t>
      </w:r>
      <w:r w:rsidR="003D07ED">
        <w:rPr>
          <w:spacing w:val="2"/>
          <w:sz w:val="28"/>
          <w:szCs w:val="28"/>
          <w:shd w:val="clear" w:color="auto" w:fill="FFFFFF"/>
        </w:rPr>
        <w:t>ПОСТАНОВЛЯЕТ</w:t>
      </w:r>
      <w:r>
        <w:rPr>
          <w:spacing w:val="2"/>
          <w:sz w:val="32"/>
          <w:szCs w:val="28"/>
          <w:shd w:val="clear" w:color="auto" w:fill="FFFFFF"/>
        </w:rPr>
        <w:t>:</w:t>
      </w:r>
    </w:p>
    <w:p w:rsidR="00BB7C80" w:rsidRDefault="00BB7C80" w:rsidP="00BB7C80"/>
    <w:p w:rsidR="00BB7C80" w:rsidRDefault="00BB7C80" w:rsidP="00BB7C80">
      <w:pPr>
        <w:jc w:val="both"/>
        <w:rPr>
          <w:sz w:val="28"/>
          <w:szCs w:val="28"/>
        </w:rPr>
      </w:pPr>
      <w:r>
        <w:t xml:space="preserve">           </w:t>
      </w:r>
      <w:r>
        <w:rPr>
          <w:sz w:val="28"/>
          <w:szCs w:val="28"/>
        </w:rPr>
        <w:t>1. Утвердить прилагаемый   план мероприятий  по    противодействию   коррупции  в администрации Козловского сельского поселения Терновского  муниципального  района  Воронежской   области  на 202</w:t>
      </w:r>
      <w:r w:rsidR="00695C4B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695C4B">
        <w:rPr>
          <w:sz w:val="28"/>
          <w:szCs w:val="28"/>
        </w:rPr>
        <w:t>7</w:t>
      </w:r>
      <w:r>
        <w:rPr>
          <w:sz w:val="28"/>
          <w:szCs w:val="28"/>
        </w:rPr>
        <w:t xml:space="preserve"> годы .</w:t>
      </w:r>
    </w:p>
    <w:p w:rsidR="00BB7C80" w:rsidRDefault="00BB7C80" w:rsidP="00BB7C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Постановление от </w:t>
      </w:r>
      <w:r w:rsidR="006E1C86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6E1C86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6E1C86">
        <w:rPr>
          <w:sz w:val="28"/>
          <w:szCs w:val="28"/>
        </w:rPr>
        <w:t>1</w:t>
      </w:r>
      <w:r>
        <w:rPr>
          <w:sz w:val="28"/>
          <w:szCs w:val="28"/>
        </w:rPr>
        <w:t xml:space="preserve"> г. № </w:t>
      </w:r>
      <w:r w:rsidR="006E1C86">
        <w:rPr>
          <w:sz w:val="28"/>
          <w:szCs w:val="28"/>
        </w:rPr>
        <w:t>48</w:t>
      </w:r>
      <w:r>
        <w:rPr>
          <w:sz w:val="28"/>
          <w:szCs w:val="28"/>
        </w:rPr>
        <w:t xml:space="preserve">  « Об утверждении Плана мероприятий по противодействию коррупции в администрации Козловского сельского поселения Терновского муниципального района на 202</w:t>
      </w:r>
      <w:r w:rsidR="006E1C86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6E1C86">
        <w:rPr>
          <w:sz w:val="28"/>
          <w:szCs w:val="28"/>
        </w:rPr>
        <w:t>4</w:t>
      </w:r>
      <w:r>
        <w:rPr>
          <w:sz w:val="28"/>
          <w:szCs w:val="28"/>
        </w:rPr>
        <w:t xml:space="preserve"> годы» признать утратившим силу.</w:t>
      </w:r>
    </w:p>
    <w:p w:rsidR="00BB7C80" w:rsidRDefault="00BB7C80" w:rsidP="00BB7C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1 января 202</w:t>
      </w:r>
      <w:r w:rsidR="006E1C86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BB7C80" w:rsidRDefault="00695C4B" w:rsidP="00BB7C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B7C80">
        <w:rPr>
          <w:sz w:val="28"/>
          <w:szCs w:val="28"/>
        </w:rPr>
        <w:t>4. Контроль за исполнением настоящего  постановления  возложить на главу Козловского сельского поселения Ю.В.Микляева.</w:t>
      </w:r>
    </w:p>
    <w:p w:rsidR="00BB7C80" w:rsidRDefault="00BB7C80" w:rsidP="00BB7C80">
      <w:pPr>
        <w:jc w:val="both"/>
        <w:rPr>
          <w:sz w:val="28"/>
          <w:szCs w:val="28"/>
        </w:rPr>
      </w:pPr>
    </w:p>
    <w:p w:rsidR="00BB7C80" w:rsidRDefault="00BB7C80" w:rsidP="00BB7C80">
      <w:pPr>
        <w:pStyle w:val="ae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Глава Козловского                                                                                                                                          </w:t>
      </w:r>
      <w:r>
        <w:rPr>
          <w:sz w:val="28"/>
          <w:szCs w:val="28"/>
        </w:rPr>
        <w:br/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Ю.В. Микляев</w:t>
      </w:r>
    </w:p>
    <w:p w:rsidR="00BB7C80" w:rsidRDefault="00BB7C80" w:rsidP="00BB7C80">
      <w:pPr>
        <w:jc w:val="both"/>
        <w:rPr>
          <w:b/>
          <w:sz w:val="28"/>
          <w:szCs w:val="28"/>
        </w:rPr>
      </w:pPr>
    </w:p>
    <w:p w:rsidR="00A82D08" w:rsidRDefault="00A82D08" w:rsidP="00BD0924">
      <w:pPr>
        <w:spacing w:line="360" w:lineRule="auto"/>
        <w:rPr>
          <w:b/>
          <w:sz w:val="32"/>
          <w:szCs w:val="32"/>
        </w:rPr>
      </w:pPr>
    </w:p>
    <w:p w:rsidR="00A82D08" w:rsidRDefault="00A82D08" w:rsidP="00BD0924">
      <w:pPr>
        <w:spacing w:line="360" w:lineRule="auto"/>
        <w:rPr>
          <w:b/>
          <w:sz w:val="32"/>
          <w:szCs w:val="32"/>
        </w:rPr>
      </w:pPr>
    </w:p>
    <w:p w:rsidR="00787731" w:rsidRDefault="00787731" w:rsidP="00BD0924">
      <w:pPr>
        <w:spacing w:line="360" w:lineRule="auto"/>
        <w:rPr>
          <w:b/>
          <w:sz w:val="32"/>
          <w:szCs w:val="32"/>
        </w:rPr>
      </w:pPr>
    </w:p>
    <w:p w:rsidR="007F2495" w:rsidRPr="00BD0924" w:rsidRDefault="00C646FA" w:rsidP="003D44BC">
      <w:pPr>
        <w:pStyle w:val="ab"/>
        <w:jc w:val="right"/>
      </w:pPr>
      <w:r w:rsidRPr="00BD0924">
        <w:t>Приложение № 1</w:t>
      </w:r>
    </w:p>
    <w:p w:rsidR="007F2495" w:rsidRDefault="00C646FA" w:rsidP="003D44BC">
      <w:pPr>
        <w:pStyle w:val="ab"/>
        <w:jc w:val="right"/>
      </w:pPr>
      <w:r>
        <w:t xml:space="preserve">                               к постановлению</w:t>
      </w:r>
      <w:r w:rsidR="007F2495">
        <w:t xml:space="preserve">  администрации  </w:t>
      </w:r>
    </w:p>
    <w:p w:rsidR="007F2495" w:rsidRDefault="00787731" w:rsidP="003D44BC">
      <w:pPr>
        <w:pStyle w:val="ab"/>
        <w:jc w:val="right"/>
      </w:pPr>
      <w:r>
        <w:t>Козловского</w:t>
      </w:r>
      <w:r w:rsidR="007F2495">
        <w:t xml:space="preserve"> сельского поселения</w:t>
      </w:r>
    </w:p>
    <w:p w:rsidR="007F2495" w:rsidRDefault="007F2495" w:rsidP="003D44BC">
      <w:pPr>
        <w:pStyle w:val="ab"/>
        <w:jc w:val="right"/>
      </w:pPr>
      <w:r>
        <w:t xml:space="preserve">                                                                   Терновского муниципального района</w:t>
      </w:r>
    </w:p>
    <w:p w:rsidR="0054349B" w:rsidRDefault="0054349B" w:rsidP="003D44BC">
      <w:pPr>
        <w:pStyle w:val="ab"/>
        <w:jc w:val="right"/>
      </w:pPr>
      <w:r>
        <w:t xml:space="preserve">      Воронежской области от   </w:t>
      </w:r>
    </w:p>
    <w:p w:rsidR="007F2495" w:rsidRDefault="00792C3E" w:rsidP="003D44BC">
      <w:pPr>
        <w:pStyle w:val="ab"/>
        <w:jc w:val="right"/>
      </w:pPr>
      <w:r>
        <w:t>2</w:t>
      </w:r>
      <w:r w:rsidR="006E1C86">
        <w:t>7</w:t>
      </w:r>
      <w:r w:rsidR="00A82D08" w:rsidRPr="00A82D08">
        <w:t xml:space="preserve"> </w:t>
      </w:r>
      <w:r w:rsidR="006204BB">
        <w:t>декабря</w:t>
      </w:r>
      <w:r w:rsidR="00787731">
        <w:t xml:space="preserve"> </w:t>
      </w:r>
      <w:r w:rsidR="00BA47F4" w:rsidRPr="00A82D08">
        <w:t>20</w:t>
      </w:r>
      <w:r w:rsidR="003C7A0D" w:rsidRPr="00A82D08">
        <w:t>2</w:t>
      </w:r>
      <w:r w:rsidR="006E1C86">
        <w:t>4</w:t>
      </w:r>
      <w:r w:rsidR="00BA47F4" w:rsidRPr="00A82D08">
        <w:t xml:space="preserve"> г. № </w:t>
      </w:r>
      <w:r w:rsidR="006E1C86">
        <w:t>62</w:t>
      </w:r>
    </w:p>
    <w:p w:rsidR="007F2495" w:rsidRDefault="007F2495" w:rsidP="007F2495">
      <w:pPr>
        <w:jc w:val="center"/>
        <w:rPr>
          <w:b/>
          <w:sz w:val="28"/>
          <w:szCs w:val="28"/>
        </w:rPr>
      </w:pPr>
    </w:p>
    <w:p w:rsidR="007F2495" w:rsidRPr="00D513BB" w:rsidRDefault="007F2495" w:rsidP="007F2495">
      <w:pPr>
        <w:jc w:val="center"/>
        <w:rPr>
          <w:b/>
        </w:rPr>
      </w:pPr>
      <w:r w:rsidRPr="00D513BB">
        <w:rPr>
          <w:b/>
        </w:rPr>
        <w:t>План мероприятий по п</w:t>
      </w:r>
      <w:r w:rsidR="00331467" w:rsidRPr="00D513BB">
        <w:rPr>
          <w:b/>
        </w:rPr>
        <w:t xml:space="preserve">ротиводействию коррупции на </w:t>
      </w:r>
      <w:r w:rsidR="00787731" w:rsidRPr="00D513BB">
        <w:rPr>
          <w:b/>
        </w:rPr>
        <w:t>202</w:t>
      </w:r>
      <w:r w:rsidR="006E1C86">
        <w:rPr>
          <w:b/>
        </w:rPr>
        <w:t>5</w:t>
      </w:r>
      <w:r w:rsidR="00787731" w:rsidRPr="00D513BB">
        <w:rPr>
          <w:b/>
        </w:rPr>
        <w:t>-202</w:t>
      </w:r>
      <w:r w:rsidR="006E1C86">
        <w:rPr>
          <w:b/>
        </w:rPr>
        <w:t>7</w:t>
      </w:r>
      <w:r w:rsidR="00787731" w:rsidRPr="00D513BB">
        <w:rPr>
          <w:b/>
        </w:rPr>
        <w:t xml:space="preserve"> </w:t>
      </w:r>
      <w:r w:rsidR="00D513BB">
        <w:rPr>
          <w:b/>
        </w:rPr>
        <w:t>годы.</w:t>
      </w:r>
    </w:p>
    <w:p w:rsidR="007F2495" w:rsidRDefault="007F2495" w:rsidP="007F2495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4"/>
        <w:tblW w:w="9606" w:type="dxa"/>
        <w:tblLayout w:type="fixed"/>
        <w:tblLook w:val="01E0"/>
      </w:tblPr>
      <w:tblGrid>
        <w:gridCol w:w="821"/>
        <w:gridCol w:w="4816"/>
        <w:gridCol w:w="1842"/>
        <w:gridCol w:w="2127"/>
      </w:tblGrid>
      <w:tr w:rsidR="00BA47F4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F4" w:rsidRDefault="00BA47F4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F4" w:rsidRDefault="00BA47F4" w:rsidP="00BA47F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F4" w:rsidRDefault="00BA47F4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F4" w:rsidRDefault="00BA47F4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BA47F4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F4" w:rsidRDefault="00BA47F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F4" w:rsidRDefault="00BA47F4" w:rsidP="00BA47F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F4" w:rsidRDefault="00BA47F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F4" w:rsidRDefault="00BA47F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A47F4" w:rsidTr="0069530C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F4" w:rsidRPr="00BA47F4" w:rsidRDefault="00BA47F4" w:rsidP="00BD0924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>Нормативно-правовое и организационное обеспечение антикоррупционной деятельности</w:t>
            </w:r>
          </w:p>
        </w:tc>
      </w:tr>
      <w:tr w:rsidR="00C26860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14404D">
            <w:r>
              <w:t>1.1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>
            <w:r>
              <w:t>Разработка и утверждение Плана мероприятий  по противодействию коррупции в сельском поселении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D4" w:rsidRPr="00E119D4" w:rsidRDefault="00E119D4" w:rsidP="00E119D4">
            <w:pPr>
              <w:autoSpaceDE w:val="0"/>
              <w:autoSpaceDN w:val="0"/>
              <w:adjustRightInd w:val="0"/>
              <w:jc w:val="center"/>
            </w:pPr>
            <w:r w:rsidRPr="00E119D4">
              <w:t>До 30 декабря 202</w:t>
            </w:r>
            <w:r w:rsidR="006E1C86">
              <w:t>7</w:t>
            </w:r>
            <w:r w:rsidRPr="00E119D4">
              <w:t xml:space="preserve"> года</w:t>
            </w:r>
          </w:p>
          <w:p w:rsidR="00C26860" w:rsidRDefault="00C26860" w:rsidP="00E119D4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787731">
            <w:r>
              <w:t>Ю.В.Микляев</w:t>
            </w:r>
          </w:p>
        </w:tc>
      </w:tr>
      <w:tr w:rsidR="0014404D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D" w:rsidRDefault="0014404D">
            <w:r w:rsidRPr="0014404D">
              <w:t>1.2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D" w:rsidRDefault="0014404D" w:rsidP="00E452C9">
            <w:r>
              <w:t>Своевременная актуализация муниципальных правовых актов по вопросам противодействия коррупции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D" w:rsidRPr="00BB078D" w:rsidRDefault="00BB078D" w:rsidP="006E1C86">
            <w:r w:rsidRPr="00BB078D">
              <w:t>в течение 202</w:t>
            </w:r>
            <w:r w:rsidR="006E1C86">
              <w:t>5</w:t>
            </w:r>
            <w:r w:rsidRPr="00BB078D">
              <w:t>-202</w:t>
            </w:r>
            <w:r w:rsidR="006E1C86">
              <w:t>7</w:t>
            </w:r>
            <w:r w:rsidRPr="00BB078D">
              <w:t xml:space="preserve"> годов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D" w:rsidRDefault="00787731" w:rsidP="00E452C9">
            <w:r>
              <w:t>Ю.В.Микляев</w:t>
            </w:r>
          </w:p>
        </w:tc>
      </w:tr>
      <w:tr w:rsidR="0054349B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>
            <w:r>
              <w:t>1.3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>
            <w:r>
              <w:t>Обеспечение деятельности координационных или совещательных органов по вопросам противодействия коррупции в сельском поселении (совет, комиссия и т.д., в том числе:</w:t>
            </w:r>
          </w:p>
          <w:p w:rsidR="0054349B" w:rsidRDefault="0054349B">
            <w:r>
              <w:t>- комиссии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муниципальном образовании)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BB078D" w:rsidP="006E1C86">
            <w:r w:rsidRPr="00BB078D">
              <w:t>в течение 202</w:t>
            </w:r>
            <w:r w:rsidR="006E1C86">
              <w:t>5</w:t>
            </w:r>
            <w:r w:rsidRPr="00BB078D">
              <w:t>-202</w:t>
            </w:r>
            <w:r w:rsidR="006E1C86">
              <w:t>7</w:t>
            </w:r>
            <w:r w:rsidRPr="00BB078D">
              <w:t xml:space="preserve"> годов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787731">
            <w:r>
              <w:t>Ю.В.Микляев</w:t>
            </w:r>
          </w:p>
        </w:tc>
      </w:tr>
      <w:tr w:rsidR="0054349B" w:rsidTr="006443C7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Pr="00BD0924" w:rsidRDefault="0054349B" w:rsidP="00BD0924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BD0924">
              <w:rPr>
                <w:b/>
              </w:rPr>
              <w:t>Обеспечение доступности и прозрачности в деятельности администрации, укрепление связи с гражданским обществом, стимулирование антикоррупционной активности общественности</w:t>
            </w:r>
          </w:p>
        </w:tc>
      </w:tr>
      <w:tr w:rsidR="00C26860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>
            <w:r>
              <w:t>2.1.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>
            <w:r>
              <w:t>Размещение информационных стендов, посвященных антикоррупционному просвещению в администрации сельского поселения и организациях, находящихся в ведении администрации сельского поселения, а также в местах предоставления гражданам муниципальных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BB078D">
            <w:r w:rsidRPr="00BB078D">
              <w:t xml:space="preserve">в течение </w:t>
            </w:r>
            <w:r w:rsidR="006E1C86" w:rsidRPr="00BB078D">
              <w:t>202</w:t>
            </w:r>
            <w:r w:rsidR="006E1C86">
              <w:t>5</w:t>
            </w:r>
            <w:r w:rsidR="006E1C86" w:rsidRPr="00BB078D">
              <w:t>-202</w:t>
            </w:r>
            <w:r w:rsidR="006E1C86">
              <w:t>7</w:t>
            </w:r>
            <w:r w:rsidRPr="00BB078D">
              <w:t xml:space="preserve"> годов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6E1C86" w:rsidP="006E1C86">
            <w:r>
              <w:t>Т</w:t>
            </w:r>
            <w:r w:rsidR="00787731">
              <w:t>.</w:t>
            </w:r>
            <w:r>
              <w:t>С</w:t>
            </w:r>
            <w:r w:rsidR="00787731">
              <w:t>.</w:t>
            </w:r>
            <w:r>
              <w:t>Объедкова</w:t>
            </w:r>
          </w:p>
        </w:tc>
      </w:tr>
      <w:tr w:rsidR="00C26860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 w:rsidP="00FA3197">
            <w:r>
              <w:t>2.2.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 w:rsidP="00FA3197">
            <w:r>
              <w:t>Информирование(консультирование) граждан о порядке предоставления администрацией сельского поселения муниципальных услуг в порядке, предусмотренном административным регламентом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BB078D" w:rsidP="00FA3197">
            <w:r w:rsidRPr="00BB078D">
              <w:t xml:space="preserve">в течение </w:t>
            </w:r>
            <w:r w:rsidR="006E1C86" w:rsidRPr="00BB078D">
              <w:t>202</w:t>
            </w:r>
            <w:r w:rsidR="006E1C86">
              <w:t>5</w:t>
            </w:r>
            <w:r w:rsidR="006E1C86" w:rsidRPr="00BB078D">
              <w:t>-202</w:t>
            </w:r>
            <w:r w:rsidR="006E1C86">
              <w:t>7</w:t>
            </w:r>
            <w:r w:rsidRPr="00BB078D">
              <w:t xml:space="preserve"> годов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6E1C86" w:rsidP="006E1C86">
            <w:r>
              <w:t>О</w:t>
            </w:r>
            <w:r w:rsidR="00787731">
              <w:t>.</w:t>
            </w:r>
            <w:r>
              <w:t>В</w:t>
            </w:r>
            <w:r w:rsidR="00787731">
              <w:t>.</w:t>
            </w:r>
            <w:r>
              <w:t>Хныкина</w:t>
            </w:r>
          </w:p>
        </w:tc>
      </w:tr>
      <w:tr w:rsidR="00BB078D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8D" w:rsidRDefault="00BB078D" w:rsidP="00FA3197">
            <w:r>
              <w:t>2.3.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8D" w:rsidRDefault="00BB078D" w:rsidP="00FA3197">
            <w:r>
              <w:t xml:space="preserve">Обновление на официальном сайте администрации сельского поселения в информационно-телекоммуникационной </w:t>
            </w:r>
            <w:r>
              <w:lastRenderedPageBreak/>
              <w:t>сети «Интернет» раздела по противодействию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8D" w:rsidRPr="0059438C" w:rsidRDefault="00BB078D" w:rsidP="00681887">
            <w:r w:rsidRPr="00BB078D">
              <w:lastRenderedPageBreak/>
              <w:t xml:space="preserve">в течение </w:t>
            </w:r>
            <w:r w:rsidR="006E1C86" w:rsidRPr="00BB078D">
              <w:t>202</w:t>
            </w:r>
            <w:r w:rsidR="006E1C86">
              <w:t>5</w:t>
            </w:r>
            <w:r w:rsidR="006E1C86" w:rsidRPr="00BB078D">
              <w:t>-202</w:t>
            </w:r>
            <w:r w:rsidR="006E1C86">
              <w:t>7</w:t>
            </w:r>
            <w:r w:rsidRPr="00BB078D">
              <w:t xml:space="preserve"> годов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8D" w:rsidRDefault="00BB078D" w:rsidP="00FA3197">
            <w:r>
              <w:t>Н.И.Байрамова</w:t>
            </w:r>
          </w:p>
        </w:tc>
      </w:tr>
      <w:tr w:rsidR="00BB078D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8D" w:rsidRDefault="00BB078D" w:rsidP="00FA3197">
            <w:r w:rsidRPr="0014404D">
              <w:lastRenderedPageBreak/>
              <w:t>2.4.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8D" w:rsidRDefault="00BB078D" w:rsidP="00E452C9">
            <w:r>
              <w:t>Привлечение институтов гражданского общества и граждан к участию в проводимых администраций сельского поселения заседаниях совещательных органов по вопросам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8D" w:rsidRPr="0059438C" w:rsidRDefault="00BB078D" w:rsidP="00681887">
            <w:r w:rsidRPr="00BB078D">
              <w:t xml:space="preserve">в течение </w:t>
            </w:r>
            <w:r w:rsidR="006E1C86" w:rsidRPr="00BB078D">
              <w:t>202</w:t>
            </w:r>
            <w:r w:rsidR="006E1C86">
              <w:t>5</w:t>
            </w:r>
            <w:r w:rsidR="006E1C86" w:rsidRPr="00BB078D">
              <w:t>-202</w:t>
            </w:r>
            <w:r w:rsidR="006E1C86">
              <w:t>7</w:t>
            </w:r>
            <w:r w:rsidRPr="00BB078D">
              <w:t xml:space="preserve"> годов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8D" w:rsidRDefault="00BB078D" w:rsidP="00E452C9">
            <w:r>
              <w:t>Ю.В.Микляев</w:t>
            </w:r>
          </w:p>
        </w:tc>
      </w:tr>
      <w:tr w:rsidR="0054349B" w:rsidTr="00F85A46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Pr="000C1219" w:rsidRDefault="0054349B" w:rsidP="000C1219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  <w:r w:rsidRPr="000C1219">
              <w:rPr>
                <w:b/>
              </w:rPr>
              <w:t>Организация антикоррупционного просвещения</w:t>
            </w:r>
          </w:p>
        </w:tc>
      </w:tr>
      <w:tr w:rsidR="00C26860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 w:rsidP="00FA3197">
            <w:r>
              <w:t>3.1.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 w:rsidP="00FA3197">
            <w:r>
              <w:t>Проведение семинаров-совещаний, круглых столов:</w:t>
            </w:r>
          </w:p>
          <w:p w:rsidR="00C26860" w:rsidRDefault="00C26860" w:rsidP="00FA3197">
            <w:r>
              <w:t>- с муниципальными служащими, замещающими должности муниципальной службы в администрации сельского поселения, по вопросам профилактики коррупционных правонарушений;</w:t>
            </w:r>
          </w:p>
          <w:p w:rsidR="00C26860" w:rsidRDefault="00C26860" w:rsidP="00FA3197">
            <w:r>
              <w:t>- с муниципальными служащими, ответственными за работу по профилактике коррупционных и иных правонарушений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BB078D">
            <w:r w:rsidRPr="00BB078D">
              <w:t xml:space="preserve">в течение </w:t>
            </w:r>
            <w:r w:rsidR="006E1C86" w:rsidRPr="00BB078D">
              <w:t>202</w:t>
            </w:r>
            <w:r w:rsidR="006E1C86">
              <w:t>5</w:t>
            </w:r>
            <w:r w:rsidR="006E1C86" w:rsidRPr="00BB078D">
              <w:t>-202</w:t>
            </w:r>
            <w:r w:rsidR="006E1C86">
              <w:t>7</w:t>
            </w:r>
            <w:r w:rsidRPr="00BB078D">
              <w:t xml:space="preserve"> годов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787731">
            <w:r>
              <w:t>Ю.В.Микляев</w:t>
            </w:r>
          </w:p>
        </w:tc>
      </w:tr>
      <w:tr w:rsidR="00C26860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 w:rsidP="00FA3197">
            <w:r>
              <w:t>3.2.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 w:rsidP="00FA3197">
            <w:r>
              <w:t>Доведение до муниципальных служащих, замещающих должности муниципальной службы в администрации сельского поселения, положений законодательства Российской Федерации, законодательства Воронежской области, муниципальных правовых актов сельского поселения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 доверия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BB078D">
            <w:r w:rsidRPr="00BB078D">
              <w:t xml:space="preserve">в течение </w:t>
            </w:r>
            <w:r w:rsidR="006E1C86" w:rsidRPr="00BB078D">
              <w:t>202</w:t>
            </w:r>
            <w:r w:rsidR="006E1C86">
              <w:t>5</w:t>
            </w:r>
            <w:r w:rsidR="006E1C86" w:rsidRPr="00BB078D">
              <w:t>-202</w:t>
            </w:r>
            <w:r w:rsidR="006E1C86">
              <w:t>7</w:t>
            </w:r>
            <w:r w:rsidRPr="00BB078D">
              <w:t>годов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787731">
            <w:r>
              <w:t>Ю.В.Микляев</w:t>
            </w:r>
          </w:p>
        </w:tc>
      </w:tr>
      <w:tr w:rsidR="0054349B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3.3.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Направление муниципальных служащих, замещающих должности муниципальной службы в администрации сельского поселения, в должностные обязанности которых входят участие в противодействии коррупции, проведение антикоррупционной экспертизы муниципальных правовых актов, осуществление муниципальных закупок, на обучение по соответствующим программам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E119D4" w:rsidP="000C1219">
            <w:r w:rsidRPr="00BB078D">
              <w:t xml:space="preserve">в течение </w:t>
            </w:r>
            <w:r w:rsidR="006E1C86" w:rsidRPr="00BB078D">
              <w:t>202</w:t>
            </w:r>
            <w:r w:rsidR="006E1C86">
              <w:t>5</w:t>
            </w:r>
            <w:r w:rsidR="006E1C86" w:rsidRPr="00BB078D">
              <w:t>-202</w:t>
            </w:r>
            <w:r w:rsidR="006E1C86">
              <w:t>7</w:t>
            </w:r>
            <w:r w:rsidRPr="00BB078D">
              <w:t xml:space="preserve"> годов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787731" w:rsidP="00BE72F8">
            <w:r>
              <w:t>Ю.В.Микляев</w:t>
            </w:r>
          </w:p>
        </w:tc>
      </w:tr>
      <w:tr w:rsidR="0054349B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3.4.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 xml:space="preserve">Оказание лицом, замещающим муниципальные должности в сельском поселении, муниципальным служащим, замещающим должности муниципальной службы в администрации сельского поселения,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</w:t>
            </w:r>
            <w:r>
              <w:lastRenderedPageBreak/>
              <w:t>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E119D4" w:rsidP="000C1219">
            <w:r w:rsidRPr="00BB078D">
              <w:lastRenderedPageBreak/>
              <w:t xml:space="preserve">в течение </w:t>
            </w:r>
            <w:r w:rsidR="006E1C86" w:rsidRPr="00BB078D">
              <w:t>202</w:t>
            </w:r>
            <w:r w:rsidR="006E1C86">
              <w:t>5</w:t>
            </w:r>
            <w:r w:rsidR="006E1C86" w:rsidRPr="00BB078D">
              <w:t>-202</w:t>
            </w:r>
            <w:r w:rsidR="006E1C86">
              <w:t>7</w:t>
            </w:r>
            <w:r w:rsidRPr="00BB078D">
              <w:t xml:space="preserve"> годов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787731" w:rsidP="00BE72F8">
            <w:r>
              <w:t>Ю.В.Микляев</w:t>
            </w:r>
          </w:p>
        </w:tc>
      </w:tr>
      <w:tr w:rsidR="00C26860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14404D" w:rsidP="00FA3197">
            <w:r>
              <w:lastRenderedPageBreak/>
              <w:t>3.5</w:t>
            </w:r>
            <w:r w:rsidR="00C26860">
              <w:t>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 w:rsidP="005004E6">
            <w:r>
              <w:t>Рассмотрение правоприменительной практики по результатам вступивших в законную силу решений судов, арбитражных судов и признании недействительными ненормированных правовых актов, незаконных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 w:rsidP="00792C3E">
            <w:r>
              <w:t>1 раз в квартал планируемого 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787731">
            <w:r>
              <w:t>Ю.В.Микляев</w:t>
            </w:r>
          </w:p>
        </w:tc>
      </w:tr>
      <w:tr w:rsidR="0014404D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D" w:rsidRDefault="0014404D" w:rsidP="00FA3197">
            <w:r w:rsidRPr="0014404D">
              <w:t>3.6.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D" w:rsidRDefault="0014404D" w:rsidP="00E452C9">
            <w:r>
              <w:t>Проведение работы по антикоррупционному просвещению среди кандидатов на замещение вакантных  должностей в администрации сельского поселения и для включения в кадровый резерв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D" w:rsidRDefault="0014404D" w:rsidP="00E452C9">
            <w:r w:rsidRPr="00792C3E">
              <w:t>в течение всего 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D" w:rsidRDefault="00787731" w:rsidP="00E452C9">
            <w:r>
              <w:t>Ю.В.Микляев</w:t>
            </w:r>
          </w:p>
        </w:tc>
      </w:tr>
      <w:tr w:rsidR="0054349B" w:rsidTr="00470837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Pr="00365460" w:rsidRDefault="0054349B" w:rsidP="003C4FE1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  <w:r w:rsidRPr="00365460">
              <w:rPr>
                <w:b/>
              </w:rPr>
              <w:t>Меры по совершенствованию муниципального</w:t>
            </w:r>
            <w:r w:rsidR="00A82D08">
              <w:rPr>
                <w:b/>
              </w:rPr>
              <w:t xml:space="preserve"> контроля</w:t>
            </w:r>
          </w:p>
        </w:tc>
      </w:tr>
      <w:tr w:rsidR="0054349B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4.1.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Обеспечение исполнения нормативных правовых актов Российской Федерации, нормативных правовых актов Воронежской области, муниципальных правовых актов по вопросам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0C1219">
            <w: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787731" w:rsidP="00FA3197">
            <w:r>
              <w:t>Н.И.Байрамова</w:t>
            </w:r>
          </w:p>
        </w:tc>
      </w:tr>
      <w:tr w:rsidR="00C26860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 w:rsidP="00FA3197">
            <w:r>
              <w:t>4.2.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 w:rsidP="00FA3197">
            <w:r>
              <w:t>Проведение мониторинга:</w:t>
            </w:r>
          </w:p>
          <w:p w:rsidR="00C26860" w:rsidRDefault="00C26860" w:rsidP="00FA3197">
            <w:r>
              <w:t>- правоприменения положений муниципальных правовых актов сельского поселения, связанных с повседневными потребностями граждан, с целью выявления противоречий, избыточного регулирования и сложных для восприятия положений, которые способствуют проявлениям коррупции и тормозят развитие правовой грамотности граждан;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 w:rsidP="000C1219">
            <w:r>
              <w:t>ежеквартально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787731">
            <w:r>
              <w:t>Ю.В.Микляев</w:t>
            </w:r>
          </w:p>
        </w:tc>
      </w:tr>
      <w:tr w:rsidR="00C26860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 w:rsidP="00FA3197">
            <w:r>
              <w:t>4.3.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 w:rsidP="00FA3197">
            <w:r>
              <w:t>Проведение проверок:</w:t>
            </w:r>
          </w:p>
          <w:p w:rsidR="00C26860" w:rsidRDefault="00C26860" w:rsidP="00FA3197">
            <w:r>
              <w:t>- соблюдение муниципальными служащими, замещающими должности муниципальной службы в администрации сельского поселения,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законами;</w:t>
            </w:r>
          </w:p>
          <w:p w:rsidR="00C26860" w:rsidRDefault="00C26860" w:rsidP="00365460">
            <w:r>
              <w:t>- соблюдения законодательства Российской Федерации о противодействии коррупции в муниципальных учреждениях мер по профилактике коррупционных правонарушений.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 w:rsidP="000C1219">
            <w:r w:rsidRPr="00792C3E">
              <w:t>в течение всего 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787731">
            <w:r>
              <w:t>Ю.В.Микляев</w:t>
            </w:r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4.4.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 xml:space="preserve">Обеспечение контроля за применением предусмотренных мер юридической </w:t>
            </w:r>
            <w:r>
              <w:lastRenderedPageBreak/>
              <w:t>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0C1219">
            <w:r>
              <w:lastRenderedPageBreak/>
              <w:t xml:space="preserve">по итогам рассмотрения </w:t>
            </w:r>
            <w:r>
              <w:lastRenderedPageBreak/>
              <w:t>материалов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787731" w:rsidP="00BE72F8">
            <w:r>
              <w:lastRenderedPageBreak/>
              <w:t>Ю.В.Микляев</w:t>
            </w:r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lastRenderedPageBreak/>
              <w:t>4.5.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Организация проведения анализа сведений, содержащихся в личных делах лиц, замещающих муниципальные должности в сельском поселении, муниципальных служащих, замещающих должности в администрации сельского поселения, материалах служебных проверок, актах проверок финансовых органов, материалах, представленных правоохранительными органами, на предмет наличия в них информации о фактах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792C3E" w:rsidP="000C1219">
            <w:r w:rsidRPr="00792C3E">
              <w:t>в течение всего 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E1C86" w:rsidP="00FA3197">
            <w:r>
              <w:t>Ю.В.Микляев</w:t>
            </w:r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4.6.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Обеспечение выполнения муниципальными служащими, замещающими должности муниципальной службы в администрации сельского поселения, обязанности:</w:t>
            </w:r>
          </w:p>
          <w:p w:rsidR="006B0FD3" w:rsidRDefault="006B0FD3" w:rsidP="00FA3197">
            <w:r>
              <w:t>- 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6B0FD3" w:rsidRDefault="006B0FD3" w:rsidP="00FA3197"/>
          <w:p w:rsidR="006B0FD3" w:rsidRDefault="006B0FD3" w:rsidP="00FA3197"/>
          <w:p w:rsidR="006B0FD3" w:rsidRDefault="006B0FD3" w:rsidP="00FA3197"/>
          <w:p w:rsidR="006B0FD3" w:rsidRDefault="006B0FD3" w:rsidP="00FA3197"/>
          <w:p w:rsidR="006B0FD3" w:rsidRDefault="006B0FD3" w:rsidP="00FA3197">
            <w:r>
              <w:t>- 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6B0FD3" w:rsidRDefault="006B0FD3" w:rsidP="00FA3197">
            <w:r>
              <w:t>- 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6B0FD3" w:rsidRDefault="006B0FD3" w:rsidP="00FA3197">
            <w:r>
              <w:t>- сообщения в случаях, установленных федеральными законами, о получении ими подарок.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0D" w:rsidRDefault="003C7A0D" w:rsidP="00A11A7B"/>
          <w:p w:rsidR="003C7A0D" w:rsidRDefault="003C7A0D" w:rsidP="00A11A7B"/>
          <w:p w:rsidR="003C7A0D" w:rsidRDefault="003C7A0D" w:rsidP="00A11A7B"/>
          <w:p w:rsidR="003C7A0D" w:rsidRDefault="003C7A0D" w:rsidP="00A11A7B"/>
          <w:p w:rsidR="006B0FD3" w:rsidRDefault="006B0FD3" w:rsidP="00A11A7B">
            <w:r>
              <w:t>не менее, чем за месяц до начала выполнения иной оплачиваемой работы;</w:t>
            </w:r>
          </w:p>
          <w:p w:rsidR="006B0FD3" w:rsidRDefault="006B0FD3" w:rsidP="00A11A7B"/>
          <w:p w:rsidR="006B0FD3" w:rsidRDefault="006B0FD3" w:rsidP="00A11A7B">
            <w:r>
              <w:t>в течение рабочего дня;</w:t>
            </w:r>
          </w:p>
          <w:p w:rsidR="006B0FD3" w:rsidRPr="00A11A7B" w:rsidRDefault="006B0FD3" w:rsidP="00A11A7B"/>
          <w:p w:rsidR="006B0FD3" w:rsidRPr="00A11A7B" w:rsidRDefault="006B0FD3" w:rsidP="00A11A7B"/>
          <w:p w:rsidR="006B0FD3" w:rsidRDefault="006B0FD3" w:rsidP="00A11A7B"/>
          <w:p w:rsidR="006B0FD3" w:rsidRDefault="006B0FD3" w:rsidP="00A11A7B">
            <w:r>
              <w:t>в течение рабочего дня;</w:t>
            </w:r>
          </w:p>
          <w:p w:rsidR="006B0FD3" w:rsidRDefault="006B0FD3" w:rsidP="00A11A7B"/>
          <w:p w:rsidR="006B0FD3" w:rsidRDefault="006B0FD3" w:rsidP="00A11A7B"/>
          <w:p w:rsidR="006B0FD3" w:rsidRDefault="006B0FD3" w:rsidP="00A11A7B"/>
          <w:p w:rsidR="006B0FD3" w:rsidRDefault="006B0FD3" w:rsidP="00A11A7B"/>
          <w:p w:rsidR="006B0FD3" w:rsidRPr="00A11A7B" w:rsidRDefault="006B0FD3" w:rsidP="00A11A7B">
            <w:r>
              <w:t>в течение следующего рабочего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787731" w:rsidP="00BE72F8">
            <w:r>
              <w:t>Ю.В.Микляев</w:t>
            </w:r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4.7.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Pr="004246E1" w:rsidRDefault="004246E1" w:rsidP="004246E1">
            <w:r w:rsidRPr="004246E1">
              <w:t xml:space="preserve"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в,  </w:t>
            </w:r>
            <w:r w:rsidRPr="004246E1">
              <w:lastRenderedPageBreak/>
              <w:t>органах  местного самоуправления 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4246E1" w:rsidP="000C1219">
            <w:r>
              <w:lastRenderedPageBreak/>
              <w:t>ежегодно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787731" w:rsidP="00FA3197">
            <w:r>
              <w:t>Н.И.Байрамова</w:t>
            </w:r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lastRenderedPageBreak/>
              <w:t>4.8.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Проведение анализа:</w:t>
            </w:r>
          </w:p>
          <w:p w:rsidR="006B0FD3" w:rsidRDefault="006B0FD3" w:rsidP="00FA3197">
            <w:r>
              <w:t>- ситуаций, при которых возникает или может возникнуть конфликт интересов на муниципальной службе, в том числе при рассмотрении обращений граждан;</w:t>
            </w:r>
          </w:p>
          <w:p w:rsidR="006B0FD3" w:rsidRDefault="006B0FD3" w:rsidP="00FA3197">
            <w:r>
              <w:t>- 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администрации сельского поселения;</w:t>
            </w:r>
          </w:p>
          <w:p w:rsidR="006B0FD3" w:rsidRDefault="006B0FD3" w:rsidP="00FA3197">
            <w:r>
              <w:t>- обращений граждан на предмет наличия в них информации о фактах коррупции со стороны муниципальных служащих, замещающих должности муниципальной службы в администрации сельского поселения, и принятие по его результатам мер, направленных на предупреждение подобных фактов;</w:t>
            </w:r>
          </w:p>
          <w:p w:rsidR="006B0FD3" w:rsidRDefault="006B0FD3" w:rsidP="00FA3197">
            <w:r>
              <w:t>- соблюдение муниципальными служащими, замещающими должности муниципальной службы в администрации сельского поселения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0C1219"/>
          <w:p w:rsidR="006B0FD3" w:rsidRDefault="006B0FD3" w:rsidP="000C1219">
            <w:r>
              <w:t>в течение года;</w:t>
            </w:r>
          </w:p>
          <w:p w:rsidR="006B0FD3" w:rsidRDefault="006B0FD3" w:rsidP="000C1219"/>
          <w:p w:rsidR="006B0FD3" w:rsidRDefault="006B0FD3" w:rsidP="000C1219"/>
          <w:p w:rsidR="006B0FD3" w:rsidRDefault="006B0FD3" w:rsidP="000C1219"/>
          <w:p w:rsidR="006B0FD3" w:rsidRDefault="006B0FD3" w:rsidP="000C1219">
            <w:r>
              <w:t xml:space="preserve">1 января - </w:t>
            </w:r>
            <w:r w:rsidR="006E1C86">
              <w:t>30</w:t>
            </w:r>
            <w:r>
              <w:t xml:space="preserve"> </w:t>
            </w:r>
            <w:r w:rsidR="006E1C86">
              <w:t>сентября</w:t>
            </w:r>
            <w:r>
              <w:t>;</w:t>
            </w:r>
          </w:p>
          <w:p w:rsidR="006B0FD3" w:rsidRDefault="006B0FD3" w:rsidP="000C1219"/>
          <w:p w:rsidR="006B0FD3" w:rsidRDefault="006B0FD3" w:rsidP="000C1219"/>
          <w:p w:rsidR="006B0FD3" w:rsidRDefault="006B0FD3" w:rsidP="000C1219"/>
          <w:p w:rsidR="006B0FD3" w:rsidRDefault="006B0FD3" w:rsidP="000C1219"/>
          <w:p w:rsidR="006B0FD3" w:rsidRDefault="006B0FD3" w:rsidP="000C1219"/>
          <w:p w:rsidR="006B0FD3" w:rsidRDefault="006B0FD3" w:rsidP="000C1219">
            <w:r>
              <w:t>ежеквартально;</w:t>
            </w:r>
          </w:p>
          <w:p w:rsidR="006B0FD3" w:rsidRDefault="006B0FD3" w:rsidP="000C1219"/>
          <w:p w:rsidR="006B0FD3" w:rsidRDefault="006B0FD3" w:rsidP="000C1219"/>
          <w:p w:rsidR="006B0FD3" w:rsidRDefault="006B0FD3" w:rsidP="000C1219"/>
          <w:p w:rsidR="006B0FD3" w:rsidRDefault="006B0FD3" w:rsidP="000C1219"/>
          <w:p w:rsidR="006B0FD3" w:rsidRDefault="006B0FD3" w:rsidP="000C1219"/>
          <w:p w:rsidR="006B0FD3" w:rsidRDefault="006B0FD3" w:rsidP="000C1219"/>
          <w:p w:rsidR="006B0FD3" w:rsidRDefault="006B0FD3" w:rsidP="000C1219"/>
          <w:p w:rsidR="006B0FD3" w:rsidRDefault="006B0FD3" w:rsidP="000C1219">
            <w:r>
              <w:t>ежеквартально</w:t>
            </w:r>
          </w:p>
          <w:p w:rsidR="006B0FD3" w:rsidRDefault="006B0FD3" w:rsidP="000C1219"/>
          <w:p w:rsidR="006B0FD3" w:rsidRDefault="006B0FD3" w:rsidP="000C1219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E1C86" w:rsidP="00FA3197">
            <w:r>
              <w:t>Ю.В.Микляев</w:t>
            </w:r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4.9.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Проведение работы по выявлению случаев несоблюдения лицами, замещающими муниципальные должности в сельском поселении, должности муниципальной службы в администрации сельского поселения, возникновения конфликта интересов, одной из сторон которого являются лица, замещающие муниципальные должности в сельском поселении, должности муниципальной службы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792C3E" w:rsidP="000C1219">
            <w:r w:rsidRPr="00792C3E">
              <w:t>в течение всего 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787731" w:rsidP="00BE72F8">
            <w:r>
              <w:t>Ю.В.Микляев</w:t>
            </w:r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4.10.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Обеспечение проверки:</w:t>
            </w:r>
          </w:p>
          <w:p w:rsidR="006B0FD3" w:rsidRDefault="006B0FD3" w:rsidP="00FA3197">
            <w:r>
              <w:t>-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сельского поселения;</w:t>
            </w:r>
          </w:p>
          <w:p w:rsidR="006B0FD3" w:rsidRDefault="006B0FD3" w:rsidP="00FA3197">
            <w:r>
              <w:t xml:space="preserve">- достоверности и полноты сведений о доходах, расходах, об имуществе и </w:t>
            </w:r>
            <w:r>
              <w:lastRenderedPageBreak/>
              <w:t>обязательствах имущественного характера, представленных лицами, замещающими должности муниципальной службы в администрации сельского поселения,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 нормативными правовыми актами Воронежской области;</w:t>
            </w:r>
          </w:p>
          <w:p w:rsidR="006B0FD3" w:rsidRDefault="006B0FD3" w:rsidP="00FA3197">
            <w:r>
              <w:t>- соблюдение лицами, замещающими муниципальные должности в сельском поселении и должности муниципальной службы в администрации сельского поселения, запретов, ограничений и требований, установленных в целях противодействия коррупции;</w:t>
            </w:r>
          </w:p>
          <w:p w:rsidR="006B0FD3" w:rsidRDefault="006B0FD3" w:rsidP="00FA3197">
            <w:r>
              <w:t>- соблюдения гражданами, замещавшими должности муниципальной службы в администрации сельского поселения, ограничений при заключении ими после увольнения с муниципальной службы трудового договора в случаях, предусмотренных федеральными законами.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0C1219"/>
          <w:p w:rsidR="006B0FD3" w:rsidRDefault="006B0FD3" w:rsidP="00365460">
            <w:r>
              <w:t>при поступлении документов;</w:t>
            </w:r>
          </w:p>
          <w:p w:rsidR="006B0FD3" w:rsidRPr="00365460" w:rsidRDefault="006B0FD3" w:rsidP="00365460"/>
          <w:p w:rsidR="006B0FD3" w:rsidRPr="00365460" w:rsidRDefault="006B0FD3" w:rsidP="00365460"/>
          <w:p w:rsidR="006B0FD3" w:rsidRDefault="006B0FD3" w:rsidP="00365460"/>
          <w:p w:rsidR="006B0FD3" w:rsidRDefault="006B0FD3" w:rsidP="00365460">
            <w:r>
              <w:t xml:space="preserve">при наступлении </w:t>
            </w:r>
            <w:r>
              <w:lastRenderedPageBreak/>
              <w:t>оснований;</w:t>
            </w:r>
          </w:p>
          <w:p w:rsidR="006B0FD3" w:rsidRPr="00365460" w:rsidRDefault="006B0FD3" w:rsidP="00365460"/>
          <w:p w:rsidR="006B0FD3" w:rsidRPr="00365460" w:rsidRDefault="006B0FD3" w:rsidP="00365460"/>
          <w:p w:rsidR="006B0FD3" w:rsidRPr="00365460" w:rsidRDefault="006B0FD3" w:rsidP="00365460"/>
          <w:p w:rsidR="006B0FD3" w:rsidRPr="00365460" w:rsidRDefault="006B0FD3" w:rsidP="00365460"/>
          <w:p w:rsidR="006B0FD3" w:rsidRPr="00365460" w:rsidRDefault="006B0FD3" w:rsidP="00365460"/>
          <w:p w:rsidR="006B0FD3" w:rsidRPr="00365460" w:rsidRDefault="006B0FD3" w:rsidP="00365460"/>
          <w:p w:rsidR="006B0FD3" w:rsidRPr="00365460" w:rsidRDefault="006B0FD3" w:rsidP="00365460"/>
          <w:p w:rsidR="006B0FD3" w:rsidRPr="00365460" w:rsidRDefault="006B0FD3" w:rsidP="00365460"/>
          <w:p w:rsidR="006B0FD3" w:rsidRPr="00365460" w:rsidRDefault="006B0FD3" w:rsidP="00365460"/>
          <w:p w:rsidR="006B0FD3" w:rsidRPr="00365460" w:rsidRDefault="006B0FD3" w:rsidP="00365460"/>
          <w:p w:rsidR="006B0FD3" w:rsidRPr="00365460" w:rsidRDefault="006B0FD3" w:rsidP="00365460"/>
          <w:p w:rsidR="006B0FD3" w:rsidRDefault="006B0FD3" w:rsidP="00365460"/>
          <w:p w:rsidR="006B0FD3" w:rsidRDefault="006B0FD3" w:rsidP="00365460"/>
          <w:p w:rsidR="006B0FD3" w:rsidRDefault="006B0FD3" w:rsidP="00365460">
            <w:r>
              <w:t>при наступлении оснований;</w:t>
            </w:r>
          </w:p>
          <w:p w:rsidR="006B0FD3" w:rsidRPr="00365460" w:rsidRDefault="006B0FD3" w:rsidP="00365460"/>
          <w:p w:rsidR="006B0FD3" w:rsidRPr="00365460" w:rsidRDefault="006B0FD3" w:rsidP="00365460"/>
          <w:p w:rsidR="006B0FD3" w:rsidRPr="00365460" w:rsidRDefault="006B0FD3" w:rsidP="00365460"/>
          <w:p w:rsidR="006B0FD3" w:rsidRDefault="006B0FD3" w:rsidP="00365460"/>
          <w:p w:rsidR="006B0FD3" w:rsidRPr="00365460" w:rsidRDefault="00792C3E" w:rsidP="00365460">
            <w:r w:rsidRPr="00792C3E">
              <w:t>в течение всего периода</w:t>
            </w:r>
            <w:r w:rsidR="006B0FD3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787731" w:rsidP="00FA3197">
            <w:r>
              <w:lastRenderedPageBreak/>
              <w:t>Ю.В.Микляев</w:t>
            </w:r>
          </w:p>
        </w:tc>
      </w:tr>
      <w:tr w:rsidR="00C26860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14404D" w:rsidP="00FA3197">
            <w:r>
              <w:lastRenderedPageBreak/>
              <w:t>4.11</w:t>
            </w:r>
            <w:r w:rsidR="00C26860">
              <w:t>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 w:rsidP="00FA3197">
            <w:r>
              <w:t>Подготовка предложений о направлении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 с ним, при проведении проверочных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 w:rsidP="000C1219">
            <w:r>
              <w:t>при наступлении оснований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787731">
            <w:r>
              <w:t>Ю.В.Микляев</w:t>
            </w:r>
          </w:p>
        </w:tc>
      </w:tr>
      <w:tr w:rsidR="0014404D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D" w:rsidRDefault="0014404D" w:rsidP="00FA3197">
            <w:r>
              <w:t>4.12.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D" w:rsidRDefault="0014404D" w:rsidP="00E452C9">
            <w:r>
              <w:t>Подготовка предложений о направлении запросов о проведении оперативно-розыскных мероприятий на проверку достоверности и полноты сведений, представляемых гражданами, претендующими на замещение должностей муниципальной службы и муниципальными служащими,  а также соблюдения муниципальными служащими требований к служебному поведению.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D" w:rsidRDefault="0014404D" w:rsidP="00E452C9">
            <w:r w:rsidRPr="00792C3E">
              <w:t>в течение всего 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D" w:rsidRDefault="00787731" w:rsidP="00E452C9">
            <w:r>
              <w:t>Ю.В.Микляев</w:t>
            </w:r>
          </w:p>
        </w:tc>
      </w:tr>
      <w:tr w:rsidR="00C26860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Pr="00A3771C" w:rsidRDefault="00296CDD" w:rsidP="00FA3197">
            <w:r>
              <w:t>4.13</w:t>
            </w:r>
            <w:r w:rsidR="00C26860" w:rsidRPr="00A3771C">
              <w:t>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Pr="00A3771C" w:rsidRDefault="00C26860" w:rsidP="00FA3197">
            <w:r w:rsidRPr="00A3771C">
              <w:t>Обеспечение возможности проведения независимой антикоррупционной экспертизы муниципальных правовых актов и их проектов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>
            <w:r w:rsidRPr="00122A99">
              <w:t xml:space="preserve">в течение всего периода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787731">
            <w:r>
              <w:t>Ю.В.Микляев</w:t>
            </w:r>
          </w:p>
        </w:tc>
      </w:tr>
      <w:tr w:rsidR="00C26860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296CDD" w:rsidP="00FA3197">
            <w:r>
              <w:t>4.14</w:t>
            </w:r>
            <w:r w:rsidR="00C26860">
              <w:t>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 w:rsidP="00FA3197">
            <w:r>
              <w:t>Взаимодействие с правоохранительными органами и иными государственными органами по вопросам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>
            <w:r w:rsidRPr="00122A99">
              <w:t xml:space="preserve">в течение всего периода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787731">
            <w:r>
              <w:t>Ю.В.Микляев</w:t>
            </w:r>
          </w:p>
        </w:tc>
      </w:tr>
      <w:tr w:rsidR="00792C3E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Default="00296CDD" w:rsidP="00FA3197">
            <w:r>
              <w:lastRenderedPageBreak/>
              <w:t>4.15</w:t>
            </w:r>
            <w:r w:rsidR="00792C3E">
              <w:t>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Default="00792C3E" w:rsidP="00FA3197">
            <w:r>
              <w:t>Мониторинг цен товаров, работ, услуг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Default="00792C3E">
            <w:r w:rsidRPr="005A6E2E">
              <w:t xml:space="preserve">в течение всего периода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Default="006C4C50" w:rsidP="006C4C50">
            <w:r>
              <w:t>Н</w:t>
            </w:r>
            <w:r w:rsidR="00C26860" w:rsidRPr="00C26860">
              <w:t>.</w:t>
            </w:r>
            <w:r>
              <w:t>В</w:t>
            </w:r>
            <w:r w:rsidR="00C26860" w:rsidRPr="00C26860">
              <w:t xml:space="preserve">. </w:t>
            </w:r>
            <w:r>
              <w:t>Аксенова</w:t>
            </w:r>
          </w:p>
        </w:tc>
      </w:tr>
      <w:tr w:rsidR="00792C3E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Default="00296CDD" w:rsidP="00FA3197">
            <w:r>
              <w:t>4.16</w:t>
            </w:r>
            <w:r w:rsidR="00792C3E">
              <w:t>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Default="00792C3E" w:rsidP="00FA3197">
            <w:r>
              <w:t>Обеспечение эффективности бюджетных расходов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Default="00792C3E">
            <w:r w:rsidRPr="005A6E2E">
              <w:t xml:space="preserve">в течение всего периода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Default="006C4C50" w:rsidP="00FA3197">
            <w:r>
              <w:t>Н</w:t>
            </w:r>
            <w:r w:rsidRPr="00C26860">
              <w:t>.</w:t>
            </w:r>
            <w:r>
              <w:t>В</w:t>
            </w:r>
            <w:r w:rsidRPr="00C26860">
              <w:t xml:space="preserve">. </w:t>
            </w:r>
            <w:r>
              <w:t>Аксенова</w:t>
            </w:r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296CDD" w:rsidP="00FA3197">
            <w:r>
              <w:t>4.17</w:t>
            </w:r>
            <w:r w:rsidR="006B0FD3">
              <w:t>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Проведение работы по разъяснению муниципальным служащим, увольняющимся с муниципальной службы в администрации сельского поселения,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0C1219">
            <w:r>
              <w:t>при увольнении служащего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C4C50" w:rsidP="00BE72F8">
            <w:r>
              <w:t>Н</w:t>
            </w:r>
            <w:r w:rsidRPr="00C26860">
              <w:t>.</w:t>
            </w:r>
            <w:r>
              <w:t>В</w:t>
            </w:r>
            <w:r w:rsidRPr="00C26860">
              <w:t xml:space="preserve">. </w:t>
            </w:r>
            <w:r>
              <w:t>Аксенова</w:t>
            </w:r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296CDD" w:rsidP="00FA3197">
            <w:r>
              <w:t>4.18</w:t>
            </w:r>
            <w:r w:rsidR="006B0FD3">
              <w:t>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Проведение комплекса  мероприятий, приуроченных к Международному дню борьбы с коррупцией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0C1219">
            <w:r>
              <w:t>9 декабря</w:t>
            </w:r>
          </w:p>
          <w:p w:rsidR="00792C3E" w:rsidRDefault="00792C3E" w:rsidP="000C1219">
            <w:r>
              <w:t>планируемого 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C4C50" w:rsidP="00FA3197">
            <w:r>
              <w:t>Ю.В.Микляев</w:t>
            </w:r>
          </w:p>
        </w:tc>
      </w:tr>
    </w:tbl>
    <w:p w:rsidR="001A0154" w:rsidRDefault="001A0154"/>
    <w:sectPr w:rsidR="001A0154" w:rsidSect="00297455">
      <w:footerReference w:type="default" r:id="rId8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32D" w:rsidRDefault="006C032D" w:rsidP="0062566E">
      <w:r>
        <w:separator/>
      </w:r>
    </w:p>
  </w:endnote>
  <w:endnote w:type="continuationSeparator" w:id="1">
    <w:p w:rsidR="006C032D" w:rsidRDefault="006C032D" w:rsidP="00625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3399803"/>
      <w:docPartObj>
        <w:docPartGallery w:val="Page Numbers (Bottom of Page)"/>
        <w:docPartUnique/>
      </w:docPartObj>
    </w:sdtPr>
    <w:sdtContent>
      <w:p w:rsidR="0062566E" w:rsidRDefault="00F72D1F">
        <w:pPr>
          <w:pStyle w:val="a7"/>
          <w:jc w:val="right"/>
        </w:pPr>
        <w:r>
          <w:fldChar w:fldCharType="begin"/>
        </w:r>
        <w:r w:rsidR="0062566E">
          <w:instrText>PAGE   \* MERGEFORMAT</w:instrText>
        </w:r>
        <w:r>
          <w:fldChar w:fldCharType="separate"/>
        </w:r>
        <w:r w:rsidR="0044526D">
          <w:rPr>
            <w:noProof/>
          </w:rPr>
          <w:t>2</w:t>
        </w:r>
        <w:r>
          <w:fldChar w:fldCharType="end"/>
        </w:r>
      </w:p>
    </w:sdtContent>
  </w:sdt>
  <w:p w:rsidR="0062566E" w:rsidRDefault="0062566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32D" w:rsidRDefault="006C032D" w:rsidP="0062566E">
      <w:r>
        <w:separator/>
      </w:r>
    </w:p>
  </w:footnote>
  <w:footnote w:type="continuationSeparator" w:id="1">
    <w:p w:rsidR="006C032D" w:rsidRDefault="006C032D" w:rsidP="006256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D45A3"/>
    <w:multiLevelType w:val="multilevel"/>
    <w:tmpl w:val="D7F44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41"/>
    <w:rsid w:val="00006E71"/>
    <w:rsid w:val="00045641"/>
    <w:rsid w:val="0006112D"/>
    <w:rsid w:val="000B6381"/>
    <w:rsid w:val="000C1219"/>
    <w:rsid w:val="000D166E"/>
    <w:rsid w:val="000E0004"/>
    <w:rsid w:val="00104590"/>
    <w:rsid w:val="0014087A"/>
    <w:rsid w:val="0014404D"/>
    <w:rsid w:val="00147BE9"/>
    <w:rsid w:val="0015098C"/>
    <w:rsid w:val="001A0154"/>
    <w:rsid w:val="001C7BFD"/>
    <w:rsid w:val="00271EDF"/>
    <w:rsid w:val="00283B64"/>
    <w:rsid w:val="00296CDD"/>
    <w:rsid w:val="00297455"/>
    <w:rsid w:val="002D5EAD"/>
    <w:rsid w:val="00331467"/>
    <w:rsid w:val="0036542D"/>
    <w:rsid w:val="00365460"/>
    <w:rsid w:val="0039544B"/>
    <w:rsid w:val="003B6DE1"/>
    <w:rsid w:val="003C4FE1"/>
    <w:rsid w:val="003C7A0D"/>
    <w:rsid w:val="003D07ED"/>
    <w:rsid w:val="003D44BC"/>
    <w:rsid w:val="003F4615"/>
    <w:rsid w:val="004246E1"/>
    <w:rsid w:val="004338E3"/>
    <w:rsid w:val="00442DC3"/>
    <w:rsid w:val="0044526D"/>
    <w:rsid w:val="00457398"/>
    <w:rsid w:val="004960F5"/>
    <w:rsid w:val="004E69BC"/>
    <w:rsid w:val="005004E6"/>
    <w:rsid w:val="0054349B"/>
    <w:rsid w:val="0054674F"/>
    <w:rsid w:val="005B5FFC"/>
    <w:rsid w:val="005D1931"/>
    <w:rsid w:val="005E2FA8"/>
    <w:rsid w:val="006204BB"/>
    <w:rsid w:val="006223DF"/>
    <w:rsid w:val="0062566E"/>
    <w:rsid w:val="00637853"/>
    <w:rsid w:val="00646013"/>
    <w:rsid w:val="00695C4B"/>
    <w:rsid w:val="006B0FD3"/>
    <w:rsid w:val="006C032D"/>
    <w:rsid w:val="006C4C50"/>
    <w:rsid w:val="006C58E8"/>
    <w:rsid w:val="006E1C86"/>
    <w:rsid w:val="00712435"/>
    <w:rsid w:val="00787731"/>
    <w:rsid w:val="00792C3E"/>
    <w:rsid w:val="007F2495"/>
    <w:rsid w:val="00811150"/>
    <w:rsid w:val="00811B8D"/>
    <w:rsid w:val="00855AB3"/>
    <w:rsid w:val="00880EA1"/>
    <w:rsid w:val="008B09B5"/>
    <w:rsid w:val="008D46F6"/>
    <w:rsid w:val="008E0AC9"/>
    <w:rsid w:val="008F2D3B"/>
    <w:rsid w:val="008F7164"/>
    <w:rsid w:val="00910726"/>
    <w:rsid w:val="009330B5"/>
    <w:rsid w:val="00955488"/>
    <w:rsid w:val="0095700D"/>
    <w:rsid w:val="009706B5"/>
    <w:rsid w:val="00A11A7B"/>
    <w:rsid w:val="00A25345"/>
    <w:rsid w:val="00A3771C"/>
    <w:rsid w:val="00A82D08"/>
    <w:rsid w:val="00AA739C"/>
    <w:rsid w:val="00AF57C5"/>
    <w:rsid w:val="00B90001"/>
    <w:rsid w:val="00B94F0A"/>
    <w:rsid w:val="00BA47F4"/>
    <w:rsid w:val="00BB078D"/>
    <w:rsid w:val="00BB4EF7"/>
    <w:rsid w:val="00BB7C80"/>
    <w:rsid w:val="00BC349C"/>
    <w:rsid w:val="00BD0924"/>
    <w:rsid w:val="00C26860"/>
    <w:rsid w:val="00C646FA"/>
    <w:rsid w:val="00CA3908"/>
    <w:rsid w:val="00CA5FCB"/>
    <w:rsid w:val="00CE3607"/>
    <w:rsid w:val="00D01A3D"/>
    <w:rsid w:val="00D513BB"/>
    <w:rsid w:val="00D6762C"/>
    <w:rsid w:val="00D771F0"/>
    <w:rsid w:val="00E119D4"/>
    <w:rsid w:val="00E26387"/>
    <w:rsid w:val="00E71279"/>
    <w:rsid w:val="00E820A0"/>
    <w:rsid w:val="00EC12E5"/>
    <w:rsid w:val="00EC37DB"/>
    <w:rsid w:val="00F45084"/>
    <w:rsid w:val="00F72D1F"/>
    <w:rsid w:val="00F80FAF"/>
    <w:rsid w:val="00FB1C26"/>
    <w:rsid w:val="00FE6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0B6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BB7C80"/>
    <w:pPr>
      <w:jc w:val="center"/>
    </w:pPr>
    <w:rPr>
      <w:b/>
      <w:sz w:val="28"/>
      <w:szCs w:val="32"/>
    </w:rPr>
  </w:style>
  <w:style w:type="character" w:customStyle="1" w:styleId="ad">
    <w:name w:val="Название Знак"/>
    <w:basedOn w:val="a0"/>
    <w:link w:val="ac"/>
    <w:rsid w:val="00BB7C80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paragraph" w:styleId="ae">
    <w:name w:val="Body Text"/>
    <w:basedOn w:val="a"/>
    <w:link w:val="af"/>
    <w:semiHidden/>
    <w:unhideWhenUsed/>
    <w:rsid w:val="00BB7C80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BB7C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0B6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84D49-DA2C-4714-A2C7-AC259CA3E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2225</Words>
  <Characters>12687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user</cp:lastModifiedBy>
  <cp:revision>46</cp:revision>
  <cp:lastPrinted>2021-10-26T06:44:00Z</cp:lastPrinted>
  <dcterms:created xsi:type="dcterms:W3CDTF">2016-12-21T08:48:00Z</dcterms:created>
  <dcterms:modified xsi:type="dcterms:W3CDTF">2025-01-15T12:04:00Z</dcterms:modified>
</cp:coreProperties>
</file>